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5"/>
        <w:tblOverlap w:val="never"/>
        <w:tblW w:w="10031" w:type="dxa"/>
        <w:tblLayout w:type="fixed"/>
        <w:tblLook w:val="04A0" w:firstRow="1" w:lastRow="0" w:firstColumn="1" w:lastColumn="0" w:noHBand="0" w:noVBand="1"/>
      </w:tblPr>
      <w:tblGrid>
        <w:gridCol w:w="675"/>
        <w:gridCol w:w="4527"/>
        <w:gridCol w:w="4829"/>
      </w:tblGrid>
      <w:tr w:rsidR="00FF4183" w:rsidRPr="00BF4F4C" w:rsidTr="009F0C0E">
        <w:trPr>
          <w:trHeight w:val="337"/>
        </w:trPr>
        <w:tc>
          <w:tcPr>
            <w:tcW w:w="100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4183" w:rsidRPr="00234E6E" w:rsidRDefault="00FF4183" w:rsidP="00FF418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/>
            <w:bookmarkEnd w:id="0"/>
            <w:r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Приложение к протоколу</w:t>
            </w:r>
          </w:p>
          <w:p w:rsidR="00234E6E" w:rsidRPr="00234E6E" w:rsidRDefault="00FF4183" w:rsidP="00FF418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публичных слушаний </w:t>
            </w:r>
            <w:r w:rsidR="00234E6E"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234E6E" w:rsidRPr="00234E6E" w:rsidRDefault="00234E6E" w:rsidP="00FF418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проекту решения Думы Кондинского района </w:t>
            </w:r>
          </w:p>
          <w:p w:rsidR="00234E6E" w:rsidRPr="00234E6E" w:rsidRDefault="00F4197D" w:rsidP="00FF418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«Об исполнении бюджета </w:t>
            </w:r>
            <w:r w:rsidR="00234E6E"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муниципального образования </w:t>
            </w:r>
          </w:p>
          <w:p w:rsidR="00F4197D" w:rsidRDefault="00234E6E" w:rsidP="00FF418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Кондинский район </w:t>
            </w:r>
            <w:r w:rsidR="00F4197D">
              <w:rPr>
                <w:rFonts w:ascii="Times New Roman" w:hAnsi="Times New Roman" w:cs="Times New Roman"/>
                <w:i/>
                <w:sz w:val="24"/>
                <w:szCs w:val="24"/>
              </w:rPr>
              <w:t>за 2023 год»</w:t>
            </w:r>
          </w:p>
          <w:p w:rsidR="00FF4183" w:rsidRPr="00234E6E" w:rsidRDefault="00FF4183" w:rsidP="00FF418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183" w:rsidRPr="00234E6E" w:rsidRDefault="00FF4183" w:rsidP="00FF418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183" w:rsidRPr="00234E6E" w:rsidRDefault="00FF4183" w:rsidP="00FF41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E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Список участников публичных слушаний </w:t>
            </w:r>
            <w:r w:rsidR="00234E6E" w:rsidRPr="00234E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проекту решения Думы Кондинского района «О</w:t>
            </w:r>
            <w:r w:rsidR="00F419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 исполнении </w:t>
            </w:r>
            <w:r w:rsidR="00234E6E" w:rsidRPr="00234E6E">
              <w:rPr>
                <w:rFonts w:ascii="Times New Roman" w:hAnsi="Times New Roman" w:cs="Times New Roman"/>
                <w:b/>
                <w:sz w:val="28"/>
                <w:szCs w:val="28"/>
              </w:rPr>
              <w:t>бюджет</w:t>
            </w:r>
            <w:r w:rsidR="00F4197D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234E6E" w:rsidRPr="00234E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образования Кондинский район </w:t>
            </w:r>
            <w:r w:rsidR="00F4197D">
              <w:rPr>
                <w:rFonts w:ascii="Times New Roman" w:hAnsi="Times New Roman" w:cs="Times New Roman"/>
                <w:b/>
                <w:sz w:val="28"/>
                <w:szCs w:val="28"/>
              </w:rPr>
              <w:t>за 2023 год</w:t>
            </w:r>
            <w:r w:rsidR="00234E6E" w:rsidRPr="00234E6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FF4183" w:rsidRPr="00BB13EB" w:rsidRDefault="00FF4183" w:rsidP="00FF41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4E6E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34E6E" w:rsidRPr="00234E6E" w:rsidRDefault="00234E6E" w:rsidP="0017452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4E6E">
              <w:rPr>
                <w:rFonts w:ascii="Times New Roman" w:eastAsia="Calibri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234E6E" w:rsidRPr="00234E6E" w:rsidRDefault="00234E6E" w:rsidP="0017452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4E6E">
              <w:rPr>
                <w:rFonts w:ascii="Times New Roman" w:eastAsia="Calibri" w:hAnsi="Times New Roman" w:cs="Times New Roman"/>
                <w:sz w:val="28"/>
                <w:szCs w:val="28"/>
              </w:rPr>
              <w:t>ФИО участника публичных слушаний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234E6E" w:rsidRPr="00234E6E" w:rsidRDefault="00234E6E" w:rsidP="0017452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4E6E">
              <w:rPr>
                <w:rFonts w:ascii="Times New Roman" w:eastAsia="Calibri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DF5102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DF5102" w:rsidRPr="00AE435A" w:rsidRDefault="00366A36" w:rsidP="0092529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DF5102" w:rsidRPr="00AE435A" w:rsidRDefault="00DF5102" w:rsidP="00D2716F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Кулиниченко Светлана Петровна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DF5102" w:rsidRPr="00AE435A" w:rsidRDefault="00DF5102" w:rsidP="00DF5102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Заместитель главы Кондинского района</w:t>
            </w:r>
          </w:p>
        </w:tc>
      </w:tr>
      <w:tr w:rsidR="00D2716F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D2716F" w:rsidRPr="00AE435A" w:rsidRDefault="00366A36" w:rsidP="0092529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D2716F" w:rsidRPr="00AE435A" w:rsidRDefault="00D2716F" w:rsidP="00D2716F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Зяблицев Алексей Валерьевич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D2716F" w:rsidRPr="00AE435A" w:rsidRDefault="00D2716F">
            <w:pPr>
              <w:rPr>
                <w:color w:val="000000" w:themeColor="text1"/>
              </w:rPr>
            </w:pPr>
            <w:r w:rsidRPr="00AE435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Заместитель главы Кондинского района</w:t>
            </w:r>
          </w:p>
        </w:tc>
      </w:tr>
      <w:tr w:rsidR="00D2716F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D2716F" w:rsidRPr="00AE435A" w:rsidRDefault="00366A36" w:rsidP="0092529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D2716F" w:rsidRPr="00AE435A" w:rsidRDefault="00D2716F" w:rsidP="00D2716F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Минина Марина Анатольевна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D2716F" w:rsidRPr="00AE435A" w:rsidRDefault="00D2716F">
            <w:pPr>
              <w:rPr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Заместитель главы Кондинского района</w:t>
            </w:r>
          </w:p>
        </w:tc>
      </w:tr>
      <w:tr w:rsidR="00DF6616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DF6616" w:rsidRPr="00AE435A" w:rsidRDefault="00286E53" w:rsidP="0092529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DF6616" w:rsidRPr="00AE435A" w:rsidRDefault="00DF6616" w:rsidP="00D2716F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Васильева Елена Сергеевна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DF6616" w:rsidRPr="00AE435A" w:rsidRDefault="00DF6616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Исполн</w:t>
            </w:r>
            <w:r w:rsidR="00286E5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яющий обязанности председателя К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омитета по финансам и налоговой политике администрации Кондинского района</w:t>
            </w:r>
          </w:p>
        </w:tc>
      </w:tr>
      <w:tr w:rsidR="00DF6616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DF6616" w:rsidRPr="00AE435A" w:rsidRDefault="00286E53" w:rsidP="0092529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DF6616" w:rsidRPr="00AE435A" w:rsidRDefault="0076552A" w:rsidP="00D2716F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Жатько Елена Федоровна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DF6616" w:rsidRPr="00AE435A" w:rsidRDefault="0076552A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Начальник</w:t>
            </w:r>
            <w:r w:rsidR="00286E53">
              <w:t xml:space="preserve"> </w:t>
            </w:r>
            <w:r w:rsidR="00286E53" w:rsidRPr="00286E5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отдела доходов  Комитета по финансам и налоговой политике администрации Кондинского</w:t>
            </w:r>
          </w:p>
        </w:tc>
      </w:tr>
      <w:tr w:rsidR="00286E53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86E53" w:rsidRPr="00AE435A" w:rsidRDefault="00286E53" w:rsidP="00286E53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286E53" w:rsidRPr="003C56F5" w:rsidRDefault="00286E53" w:rsidP="00286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6F5">
              <w:rPr>
                <w:rFonts w:ascii="Times New Roman" w:hAnsi="Times New Roman" w:cs="Times New Roman"/>
                <w:sz w:val="28"/>
                <w:szCs w:val="28"/>
              </w:rPr>
              <w:t>Серова Ольга Евгеньевна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286E53" w:rsidRPr="007B05AC" w:rsidRDefault="00286E53" w:rsidP="00286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бюджетного планирования  К</w:t>
            </w:r>
            <w:r w:rsidRPr="007B05AC">
              <w:rPr>
                <w:rFonts w:ascii="Times New Roman" w:hAnsi="Times New Roman" w:cs="Times New Roman"/>
                <w:sz w:val="28"/>
                <w:szCs w:val="28"/>
              </w:rPr>
              <w:t>омитета по финансам и налоговой политике администрации Кондинского</w:t>
            </w:r>
          </w:p>
        </w:tc>
      </w:tr>
      <w:tr w:rsidR="00286E53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86E53" w:rsidRPr="00AE435A" w:rsidRDefault="00286E53" w:rsidP="00286E53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286E53" w:rsidRPr="003C56F5" w:rsidRDefault="00286E53" w:rsidP="00286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6F5">
              <w:rPr>
                <w:rFonts w:ascii="Times New Roman" w:hAnsi="Times New Roman" w:cs="Times New Roman"/>
                <w:sz w:val="28"/>
                <w:szCs w:val="28"/>
              </w:rPr>
              <w:t>Популова Анжела Владимировна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286E53" w:rsidRPr="007B05AC" w:rsidRDefault="00286E53" w:rsidP="00286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межбюджетных отношений и долговой политики </w:t>
            </w:r>
            <w:r w:rsidRPr="007B05AC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по финансам и налоговой политике администрации Кондинского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F6616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DF6616" w:rsidRPr="00AE435A" w:rsidRDefault="00286E53" w:rsidP="0092529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DF6616" w:rsidRPr="00AE435A" w:rsidRDefault="00286E53" w:rsidP="00D2716F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Вилькожек Алена Юрьевна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DF6616" w:rsidRPr="00AE435A" w:rsidRDefault="00286E53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Инспектор</w:t>
            </w:r>
            <w:r>
              <w:t xml:space="preserve">  </w:t>
            </w:r>
            <w:r w:rsidRPr="00286E5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Комитета по финансам и налоговой политике администрации Кондинского  </w:t>
            </w:r>
          </w:p>
        </w:tc>
      </w:tr>
      <w:tr w:rsidR="00DF5102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DF5102" w:rsidRPr="00AE435A" w:rsidRDefault="00286E53" w:rsidP="0092529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DF5102" w:rsidRPr="00AE435A" w:rsidRDefault="00DF5102" w:rsidP="00DF510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Росляков Сергей Петрович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DF5102" w:rsidRPr="00AE435A" w:rsidRDefault="00DF5102" w:rsidP="00DF510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Председатель Общественного совета Кондинского района, директор Междуреченской средней общеобразовательной школы</w:t>
            </w:r>
          </w:p>
        </w:tc>
      </w:tr>
      <w:tr w:rsidR="00DF5102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DF5102" w:rsidRPr="00AE435A" w:rsidRDefault="00286E53" w:rsidP="009252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DF5102" w:rsidRPr="00AE435A" w:rsidRDefault="00DF5102" w:rsidP="00DF510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Грубцов Сергей Анатольевич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DF5102" w:rsidRPr="00AE435A" w:rsidRDefault="00DF5102" w:rsidP="00DF510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Депутат Думы Кондинского района,</w:t>
            </w: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председатель комиссии по бюджету и </w:t>
            </w: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 xml:space="preserve">экономике Думы Кондинского района, </w:t>
            </w: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глава городского поселения Куминский</w:t>
            </w:r>
          </w:p>
        </w:tc>
      </w:tr>
      <w:tr w:rsidR="00DF5102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DF5102" w:rsidRPr="00AE435A" w:rsidRDefault="00286E53" w:rsidP="009252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11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DF5102" w:rsidRPr="00AE435A" w:rsidRDefault="00DF5102" w:rsidP="00DF510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Тагильцев Александр Александрович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DF5102" w:rsidRPr="00AE435A" w:rsidRDefault="00DF5102" w:rsidP="00DF510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Депутат Думы Кондинского района, заместитель председателя комиссии по бюджету и экономике Думы Кондинского района, глава городского поселения Мортка</w:t>
            </w:r>
          </w:p>
        </w:tc>
      </w:tr>
      <w:tr w:rsidR="00523DC1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523DC1" w:rsidRPr="00AE435A" w:rsidRDefault="00286E53" w:rsidP="009252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523DC1" w:rsidRPr="00AE435A" w:rsidRDefault="00523DC1" w:rsidP="0017452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Самара Татьяна Леонидовна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523DC1" w:rsidRPr="00AE435A" w:rsidRDefault="00523DC1" w:rsidP="0017452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Председатель комитета по информационным технологиям и связи</w:t>
            </w:r>
          </w:p>
        </w:tc>
      </w:tr>
      <w:tr w:rsidR="00006C26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006C26" w:rsidRPr="00AE435A" w:rsidRDefault="00286E53" w:rsidP="009252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006C26" w:rsidRPr="00AE435A" w:rsidRDefault="00006C26" w:rsidP="00174526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Боенко Яна Олеговна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006C26" w:rsidRPr="00AE435A" w:rsidRDefault="00006C26" w:rsidP="00174526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Главный специалист  отдела ЗАГС администрации Кондинского района</w:t>
            </w:r>
          </w:p>
        </w:tc>
      </w:tr>
      <w:tr w:rsidR="00006C26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006C26" w:rsidRPr="00AE435A" w:rsidRDefault="00286E53" w:rsidP="009252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4527" w:type="dxa"/>
            <w:tcBorders>
              <w:top w:val="single" w:sz="4" w:space="0" w:color="auto"/>
            </w:tcBorders>
            <w:vAlign w:val="center"/>
          </w:tcPr>
          <w:p w:rsidR="00006C26" w:rsidRPr="00AE435A" w:rsidRDefault="00006C26" w:rsidP="00006C2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Карпов Павел Викторович </w:t>
            </w:r>
          </w:p>
        </w:tc>
        <w:tc>
          <w:tcPr>
            <w:tcW w:w="4829" w:type="dxa"/>
            <w:tcBorders>
              <w:top w:val="single" w:sz="4" w:space="0" w:color="auto"/>
            </w:tcBorders>
            <w:vAlign w:val="center"/>
          </w:tcPr>
          <w:p w:rsidR="00006C26" w:rsidRPr="00AE435A" w:rsidRDefault="00006C26" w:rsidP="00006C2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Директор МУК «ЕДДС»</w:t>
            </w:r>
          </w:p>
        </w:tc>
      </w:tr>
      <w:tr w:rsidR="00006C26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006C26" w:rsidRPr="00AE435A" w:rsidRDefault="00286E53" w:rsidP="009252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4527" w:type="dxa"/>
            <w:tcBorders>
              <w:top w:val="single" w:sz="4" w:space="0" w:color="auto"/>
            </w:tcBorders>
            <w:vAlign w:val="center"/>
          </w:tcPr>
          <w:p w:rsidR="00006C26" w:rsidRPr="00AE435A" w:rsidRDefault="00006C26" w:rsidP="00006C2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Жуков Алексей Анатольевич </w:t>
            </w:r>
          </w:p>
        </w:tc>
        <w:tc>
          <w:tcPr>
            <w:tcW w:w="4829" w:type="dxa"/>
            <w:tcBorders>
              <w:top w:val="single" w:sz="4" w:space="0" w:color="auto"/>
            </w:tcBorders>
            <w:vAlign w:val="center"/>
          </w:tcPr>
          <w:p w:rsidR="00006C26" w:rsidRPr="00AE435A" w:rsidRDefault="00006C26" w:rsidP="00006C2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Заместитель директора МУК «ЕДДС»</w:t>
            </w:r>
          </w:p>
        </w:tc>
      </w:tr>
      <w:tr w:rsidR="00523DC1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523DC1" w:rsidRPr="00AE435A" w:rsidRDefault="00286E53" w:rsidP="009252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523DC1" w:rsidRPr="00AE435A" w:rsidRDefault="00006C26" w:rsidP="00DF510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Яцухно Галина Викторовна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523DC1" w:rsidRPr="00AE435A" w:rsidRDefault="00006C26" w:rsidP="00006C2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Директор </w:t>
            </w:r>
            <w:r w:rsidRPr="00AE435A">
              <w:rPr>
                <w:color w:val="000000" w:themeColor="text1"/>
              </w:rPr>
              <w:t xml:space="preserve"> </w:t>
            </w: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МКУ «ЦБУ Кондинского района»</w:t>
            </w:r>
          </w:p>
        </w:tc>
      </w:tr>
      <w:tr w:rsidR="00523DC1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523DC1" w:rsidRPr="00AE435A" w:rsidRDefault="00286E53" w:rsidP="009252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523DC1" w:rsidRPr="00AE435A" w:rsidRDefault="00006C26" w:rsidP="00DF510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Устюгова Ксения Игоревна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523DC1" w:rsidRPr="00AE435A" w:rsidRDefault="00006C26" w:rsidP="00DF510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Заведующий сектором учета казенных учреждений - заместитель главного бухгалтера МКУ «ЦБУ Кондинского района»</w:t>
            </w:r>
          </w:p>
        </w:tc>
      </w:tr>
      <w:tr w:rsidR="00523DC1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523DC1" w:rsidRPr="00AE435A" w:rsidRDefault="00286E53" w:rsidP="009252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523DC1" w:rsidRPr="00AE435A" w:rsidRDefault="00006C26" w:rsidP="00DF510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Малиновцева Динара Исламовна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523DC1" w:rsidRPr="00AE435A" w:rsidRDefault="00006C26" w:rsidP="00DF510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Заведующий сектором учета бюджетных и автономных учреждений - заместитель главного бухгалтера  МКУ «ЦБУ Кондинского района»</w:t>
            </w:r>
          </w:p>
        </w:tc>
      </w:tr>
      <w:tr w:rsidR="00523DC1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523DC1" w:rsidRPr="00AE435A" w:rsidRDefault="00286E53" w:rsidP="009252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523DC1" w:rsidRPr="00AE435A" w:rsidRDefault="00006C26" w:rsidP="00DF510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Степанова Анастасия Петровна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523DC1" w:rsidRPr="00AE435A" w:rsidRDefault="00DF109B" w:rsidP="00DF510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Ведущий экономист планово-экономического отдела сектора учета бюджетных и автономных учреждений</w:t>
            </w:r>
            <w:r w:rsidR="00006C26"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МКУ «ЦБУ Кондинского района»</w:t>
            </w:r>
          </w:p>
        </w:tc>
      </w:tr>
      <w:tr w:rsidR="00523DC1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523DC1" w:rsidRPr="00AE435A" w:rsidRDefault="00286E53" w:rsidP="009252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523DC1" w:rsidRPr="00AE435A" w:rsidRDefault="00DF109B" w:rsidP="00DF510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Дьячкова Елена Рудольфовна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523DC1" w:rsidRPr="00AE435A" w:rsidRDefault="00DF109B" w:rsidP="00DF510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Экономист 1 категории </w:t>
            </w:r>
            <w:r w:rsidRPr="00AE435A">
              <w:rPr>
                <w:color w:val="000000" w:themeColor="text1"/>
              </w:rPr>
              <w:t xml:space="preserve"> </w:t>
            </w: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планово-экономического отдела сектора учета бюджетных и автономных учреждений  МКУ «ЦБУ Кондинского района»</w:t>
            </w:r>
          </w:p>
        </w:tc>
      </w:tr>
      <w:tr w:rsidR="00523DC1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523DC1" w:rsidRPr="00AE435A" w:rsidRDefault="00286E53" w:rsidP="009252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523DC1" w:rsidRPr="00AE435A" w:rsidRDefault="00DF109B" w:rsidP="00DF510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Андреева Ольга Вячеславовна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AD3459" w:rsidRPr="00AE435A" w:rsidRDefault="00DF109B" w:rsidP="009F0C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Экономист планово-экономического отдела сектора учета бюджетных и автономных учреждений  МКУ «ЦБУ Кондинского района»</w:t>
            </w:r>
          </w:p>
        </w:tc>
      </w:tr>
      <w:tr w:rsidR="00DF109B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DF109B" w:rsidRPr="00AE435A" w:rsidRDefault="00286E53" w:rsidP="00DF10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DF109B" w:rsidRPr="00AE435A" w:rsidRDefault="00DF109B" w:rsidP="00DF109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Жукова Ирина Петровна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DF109B" w:rsidRPr="00AE435A" w:rsidRDefault="00DF109B" w:rsidP="00DF109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Председатель комитета по управлению муниципальным имуществом администрации Кондинского района </w:t>
            </w:r>
          </w:p>
        </w:tc>
      </w:tr>
      <w:tr w:rsidR="00523DC1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523DC1" w:rsidRPr="00AE435A" w:rsidRDefault="00286E53" w:rsidP="009252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523DC1" w:rsidRPr="00AE435A" w:rsidRDefault="00DF109B" w:rsidP="00DF510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Склюев Андрей Юрьевич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523DC1" w:rsidRPr="00AE435A" w:rsidRDefault="00DF109B" w:rsidP="00DF510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Заместитель председателя-начальник отдела жилищной политике </w:t>
            </w:r>
            <w:r w:rsidRPr="00AE435A">
              <w:rPr>
                <w:color w:val="000000" w:themeColor="text1"/>
              </w:rPr>
              <w:t xml:space="preserve"> </w:t>
            </w:r>
            <w:r w:rsidR="00286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омитета </w:t>
            </w: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по управлению муниципальным имуществом администрации Кондинского района</w:t>
            </w:r>
          </w:p>
        </w:tc>
      </w:tr>
      <w:tr w:rsidR="00DF109B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DF109B" w:rsidRPr="00AE435A" w:rsidRDefault="00286E53" w:rsidP="009252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24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DF109B" w:rsidRPr="00AE435A" w:rsidRDefault="00DF109B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Крылова Галина Владиславовна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DF109B" w:rsidRPr="00AE435A" w:rsidRDefault="00DF109B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Начальник управления культуры администрации Кондинского района</w:t>
            </w:r>
          </w:p>
        </w:tc>
      </w:tr>
      <w:tr w:rsidR="00DF109B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DF109B" w:rsidRPr="00AE435A" w:rsidRDefault="00286E53" w:rsidP="009252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DF109B" w:rsidRPr="00AE435A" w:rsidRDefault="00DF109B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Конев Дмитрий Владимирович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DF109B" w:rsidRPr="00AE435A" w:rsidRDefault="00DF109B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Заместитель начальника управления культуры администрации Кондинского района</w:t>
            </w:r>
          </w:p>
        </w:tc>
      </w:tr>
      <w:tr w:rsidR="00DF109B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DF109B" w:rsidRPr="00AE435A" w:rsidRDefault="00286E53" w:rsidP="009252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DF109B" w:rsidRPr="00AE435A" w:rsidRDefault="00DF109B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Смирных Светлана Михайловна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DF109B" w:rsidRPr="00AE435A" w:rsidRDefault="00DF109B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Главный специалист управления культуры администрации Кондинского района</w:t>
            </w:r>
          </w:p>
        </w:tc>
      </w:tr>
      <w:tr w:rsidR="00DF109B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DF109B" w:rsidRPr="00AE435A" w:rsidRDefault="00286E53" w:rsidP="009252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DF109B" w:rsidRPr="00AE435A" w:rsidRDefault="00DF109B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Коркишко Марина Александровна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DF109B" w:rsidRPr="00AE435A" w:rsidRDefault="00DF109B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Директор муниципального учреждения культуры «Кондинская межпоселеченская централизованная библиотечная система»</w:t>
            </w:r>
          </w:p>
        </w:tc>
      </w:tr>
      <w:tr w:rsidR="00DF109B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DF109B" w:rsidRPr="00AE435A" w:rsidRDefault="00286E53" w:rsidP="009252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DF109B" w:rsidRPr="00AE435A" w:rsidRDefault="00DF109B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Золотова Светлана Владимировна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DF109B" w:rsidRPr="00AE435A" w:rsidRDefault="00DF109B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Директор муниципального учреждения дополнительного образования «Детская школа искусств»</w:t>
            </w:r>
          </w:p>
        </w:tc>
      </w:tr>
      <w:tr w:rsidR="00DF109B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DF109B" w:rsidRPr="00AE435A" w:rsidRDefault="00286E53" w:rsidP="009252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DF109B" w:rsidRPr="00AE435A" w:rsidRDefault="00DF109B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Яшкова Елена Геннадьевна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DF109B" w:rsidRPr="00AE435A" w:rsidRDefault="00DF109B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Директор муниципального учреждения культуры «Районный Дворец культуры и искусств «Конда»</w:t>
            </w:r>
          </w:p>
        </w:tc>
      </w:tr>
      <w:tr w:rsidR="00DF109B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DF109B" w:rsidRPr="00AE435A" w:rsidRDefault="00286E53" w:rsidP="00DF10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DF109B" w:rsidRPr="00AE435A" w:rsidRDefault="00DF109B" w:rsidP="00DF109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Райгердт Анна Петровна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DF109B" w:rsidRPr="00AE435A" w:rsidRDefault="00DF109B" w:rsidP="00DF109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Заместитель начальника управления – начальник отдела учета и отчетности Управления образования администрации Кондинского района</w:t>
            </w:r>
          </w:p>
        </w:tc>
      </w:tr>
      <w:tr w:rsidR="00DF109B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DF109B" w:rsidRPr="00AE435A" w:rsidRDefault="00286E53" w:rsidP="00DF10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DF109B" w:rsidRPr="00AE435A" w:rsidRDefault="00DF109B" w:rsidP="00DF109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Юдина Анна Геннадьевна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DF109B" w:rsidRPr="00AE435A" w:rsidRDefault="00DF109B" w:rsidP="00DF109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Заместитель начальника отдела учета и отчетности Управления образования администрации Кондинского района</w:t>
            </w:r>
          </w:p>
        </w:tc>
      </w:tr>
      <w:tr w:rsidR="00523DC1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523DC1" w:rsidRPr="00AE435A" w:rsidRDefault="00286E53" w:rsidP="009252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523DC1" w:rsidRPr="00AE435A" w:rsidRDefault="001911A9" w:rsidP="00DF510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Ходунов Дмитрий Геннадьевич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523DC1" w:rsidRPr="00AE435A" w:rsidRDefault="001911A9" w:rsidP="001911A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Начальник отдела по делам </w:t>
            </w:r>
            <w:r w:rsidRPr="00AE435A">
              <w:rPr>
                <w:color w:val="000000" w:themeColor="text1"/>
              </w:rPr>
              <w:t xml:space="preserve"> </w:t>
            </w: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гражданской обороны, чрезвычайным ситуациям и пожарной безопасности  Управления гражданской защиты населения администрации Кондинского района</w:t>
            </w:r>
          </w:p>
        </w:tc>
      </w:tr>
      <w:tr w:rsidR="001911A9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911A9" w:rsidRPr="00AE435A" w:rsidRDefault="00286E53" w:rsidP="001911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1911A9" w:rsidRPr="00AE435A" w:rsidRDefault="001911A9" w:rsidP="001911A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Юдин Павел Юрьевич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1911A9" w:rsidRPr="00AE435A" w:rsidRDefault="001911A9" w:rsidP="001911A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Ведущий специалист отдела по делам гражданской обороны, чрезвычайным ситуациям и пожарной безопасности  Управления гражданской защиты населения администрации Кондинского района</w:t>
            </w:r>
          </w:p>
        </w:tc>
      </w:tr>
      <w:tr w:rsidR="00523DC1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523DC1" w:rsidRPr="00AE435A" w:rsidRDefault="00286E53" w:rsidP="009252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523DC1" w:rsidRPr="00AE435A" w:rsidRDefault="00DC3B35" w:rsidP="00DF510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Склюева Ксения Александровна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523DC1" w:rsidRPr="00AE435A" w:rsidRDefault="00DC3B35" w:rsidP="00DF510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Начальник У</w:t>
            </w:r>
            <w:r w:rsidR="001911A9"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правления</w:t>
            </w:r>
            <w:r w:rsidRPr="00AE435A">
              <w:rPr>
                <w:color w:val="000000" w:themeColor="text1"/>
              </w:rPr>
              <w:t xml:space="preserve"> </w:t>
            </w: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кадровой политики администрации Кондинского района</w:t>
            </w:r>
          </w:p>
        </w:tc>
      </w:tr>
      <w:tr w:rsidR="001911A9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911A9" w:rsidRPr="00AE435A" w:rsidRDefault="00286E53" w:rsidP="001911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1911A9" w:rsidRPr="00AE435A" w:rsidRDefault="001911A9" w:rsidP="001911A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Видякина Галина Викторовна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1911A9" w:rsidRPr="00AE435A" w:rsidRDefault="001911A9" w:rsidP="001911A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Главный специалист отдела муниципальной службы Управления </w:t>
            </w: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кадровой политики администрации Кондинского района </w:t>
            </w:r>
          </w:p>
        </w:tc>
      </w:tr>
      <w:tr w:rsidR="00DC3B35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DC3B35" w:rsidRPr="00AE435A" w:rsidRDefault="00286E53" w:rsidP="00DC3B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36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DC3B35" w:rsidRPr="00AE435A" w:rsidRDefault="00DC3B35" w:rsidP="00DC3B3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Степанова Олеся Леонидовна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DC3B35" w:rsidRPr="00AE435A" w:rsidRDefault="00DC3B35" w:rsidP="00DC3B3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Начальник отдела земельных отношений Управления по природным ресурсам и экологии администрации Кондинского района</w:t>
            </w:r>
          </w:p>
        </w:tc>
      </w:tr>
      <w:tr w:rsidR="00DC3B35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DC3B35" w:rsidRPr="00AE435A" w:rsidRDefault="00286E53" w:rsidP="00DC3B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DC3B35" w:rsidRPr="00AE435A" w:rsidRDefault="00DC3B35" w:rsidP="00DC3B3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Буторина Екатерина Викторовна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DC3B35" w:rsidRPr="00AE435A" w:rsidRDefault="00DC3B35" w:rsidP="00DC3B3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Начальник отдела экологии</w:t>
            </w:r>
            <w:r w:rsidRPr="00AE435A">
              <w:rPr>
                <w:color w:val="000000" w:themeColor="text1"/>
              </w:rPr>
              <w:t xml:space="preserve"> </w:t>
            </w: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Управления по природным ресурсам и экологии администрации Кондинского района</w:t>
            </w:r>
          </w:p>
        </w:tc>
      </w:tr>
      <w:tr w:rsidR="00DC3B35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DC3B35" w:rsidRPr="00AE435A" w:rsidRDefault="00286E53" w:rsidP="00DC3B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DC3B35" w:rsidRPr="00AE435A" w:rsidRDefault="00DC3B35" w:rsidP="00DC3B3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Шнейдер Александр Владимирович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DC3B35" w:rsidRPr="00AE435A" w:rsidRDefault="00DC3B35" w:rsidP="00DC3B3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Консультант отдела земельных отношений Управления по природным ресурсам и экологии администрации Кондинского района </w:t>
            </w:r>
          </w:p>
        </w:tc>
      </w:tr>
      <w:tr w:rsidR="00DC3B35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DC3B35" w:rsidRPr="00AE435A" w:rsidRDefault="00286E53" w:rsidP="00DC3B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DC3B35" w:rsidRPr="00AE435A" w:rsidRDefault="00DC3B35" w:rsidP="00DC3B3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Петрова Евгения Евгеньевна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DC3B35" w:rsidRPr="00AE435A" w:rsidRDefault="00DC3B35" w:rsidP="00DC3B3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Председатель комитета экономического развития администрации Кондинского района</w:t>
            </w:r>
          </w:p>
        </w:tc>
      </w:tr>
      <w:tr w:rsidR="00DC3B35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DC3B35" w:rsidRPr="00AE435A" w:rsidRDefault="00286E53" w:rsidP="00DC3B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DC3B35" w:rsidRPr="00AE435A" w:rsidRDefault="00DC3B35" w:rsidP="00DC3B3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Каспшицкая Татьяна Вениаминовна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DC3B35" w:rsidRPr="00AE435A" w:rsidRDefault="00DC3B35" w:rsidP="00DC3B3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Заместитель председателя комитета экономического развития администрации Кондинского района</w:t>
            </w:r>
          </w:p>
        </w:tc>
      </w:tr>
      <w:tr w:rsidR="00DC3B35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DC3B35" w:rsidRPr="00AE435A" w:rsidRDefault="00286E53" w:rsidP="00DC3B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DC3B35" w:rsidRPr="00AE435A" w:rsidRDefault="00DC3B35" w:rsidP="00DC3B3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Петряева Екатерина Александровна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AD3459" w:rsidRPr="00AE435A" w:rsidRDefault="00DC3B35" w:rsidP="009F0C0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Начальник отдела муниципального регулирования и ценовой политики</w:t>
            </w:r>
            <w:r w:rsidR="00174526"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74526" w:rsidRPr="00AE435A">
              <w:rPr>
                <w:color w:val="000000" w:themeColor="text1"/>
              </w:rPr>
              <w:t xml:space="preserve"> </w:t>
            </w:r>
            <w:r w:rsidR="00174526"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комитета экономического развития </w:t>
            </w: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администрации Кондинского района </w:t>
            </w:r>
          </w:p>
        </w:tc>
      </w:tr>
      <w:tr w:rsidR="00DC3B35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DC3B35" w:rsidRPr="00AE435A" w:rsidRDefault="00286E53" w:rsidP="00DC3B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DC3B35" w:rsidRPr="00AE435A" w:rsidRDefault="00DC3B35" w:rsidP="00DC3B3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Чухманова Мария Викторовна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DC3B35" w:rsidRPr="00AE435A" w:rsidRDefault="00DC3B35" w:rsidP="00DC3B3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Начальник отдела программно-целевого планирования и проектной деятельности </w:t>
            </w:r>
            <w:r w:rsidR="00174526" w:rsidRPr="00AE435A">
              <w:rPr>
                <w:color w:val="000000" w:themeColor="text1"/>
              </w:rPr>
              <w:t xml:space="preserve"> </w:t>
            </w:r>
            <w:r w:rsidR="00174526"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комитета экономического развития </w:t>
            </w: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администрации Кондинского района </w:t>
            </w:r>
          </w:p>
        </w:tc>
      </w:tr>
      <w:tr w:rsidR="00DC3B35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DC3B35" w:rsidRPr="00AE435A" w:rsidRDefault="00286E53" w:rsidP="00DC3B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DC3B35" w:rsidRPr="00AE435A" w:rsidRDefault="00DC3B35" w:rsidP="00DC3B3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Носова Татьяна Владимировна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DC3B35" w:rsidRPr="00AE435A" w:rsidRDefault="00DC3B35" w:rsidP="00DC3B3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Начальник</w:t>
            </w:r>
            <w:r w:rsidR="00174526"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отдела по труду к</w:t>
            </w: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омитета экономического развития администрации Кондинского района</w:t>
            </w:r>
          </w:p>
        </w:tc>
      </w:tr>
      <w:tr w:rsidR="00DC3B35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DC3B35" w:rsidRPr="00AE435A" w:rsidRDefault="00286E53" w:rsidP="00DC3B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DC3B35" w:rsidRPr="00AE435A" w:rsidRDefault="00DC3B35" w:rsidP="00DC3B3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Долгачева Елена Игоревна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DC3B35" w:rsidRPr="00AE435A" w:rsidRDefault="00DC3B35" w:rsidP="002C3D4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Начальник отдела социально-экономического развития </w:t>
            </w:r>
            <w:r w:rsidRPr="00AE435A">
              <w:rPr>
                <w:color w:val="000000" w:themeColor="text1"/>
              </w:rPr>
              <w:t xml:space="preserve"> </w:t>
            </w:r>
            <w:r w:rsidR="00174526"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омитета администрации Кондинского района</w:t>
            </w:r>
          </w:p>
        </w:tc>
      </w:tr>
      <w:tr w:rsidR="00174526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74526" w:rsidRPr="00AE435A" w:rsidRDefault="00286E53" w:rsidP="001745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174526" w:rsidRPr="00AE435A" w:rsidRDefault="00174526" w:rsidP="0017452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Москов Виктор Сергеевич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174526" w:rsidRPr="00AE435A" w:rsidRDefault="00174526" w:rsidP="0017452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Начальник Управления внутренней политики администрации Кондинского района</w:t>
            </w:r>
          </w:p>
        </w:tc>
      </w:tr>
      <w:tr w:rsidR="00174526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74526" w:rsidRPr="00AE435A" w:rsidRDefault="00286E53" w:rsidP="001745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46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174526" w:rsidRPr="00AE435A" w:rsidRDefault="00174526" w:rsidP="0017452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Зайчикова Ольга Владимировна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174526" w:rsidRPr="00AE435A" w:rsidRDefault="00174526" w:rsidP="0017452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Начальник  общего отдела Управления внутренней политики администрации Кондинского района</w:t>
            </w:r>
          </w:p>
        </w:tc>
      </w:tr>
      <w:tr w:rsidR="00174526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74526" w:rsidRPr="00AE435A" w:rsidRDefault="00286E53" w:rsidP="001745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174526" w:rsidRPr="00AE435A" w:rsidRDefault="00174526" w:rsidP="0017452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Беккер Андрей Андреевич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174526" w:rsidRPr="00AE435A" w:rsidRDefault="00174526" w:rsidP="0017452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Специалист-эксперт отдела по вопросам местного самоуправления Управления внутренней политики администрации Кондинского района</w:t>
            </w:r>
          </w:p>
        </w:tc>
      </w:tr>
      <w:tr w:rsidR="00174526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74526" w:rsidRPr="00AE435A" w:rsidRDefault="00286E53" w:rsidP="001745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174526" w:rsidRPr="00AE435A" w:rsidRDefault="00AD3459" w:rsidP="0017452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Суслова Наталья Игоревна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174526" w:rsidRPr="00AE435A" w:rsidRDefault="00AD3459" w:rsidP="0017452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Начальник управления образования </w:t>
            </w:r>
            <w:r w:rsidR="00174526"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администрации Кондинского района</w:t>
            </w:r>
          </w:p>
        </w:tc>
      </w:tr>
      <w:tr w:rsidR="00DC3B35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DC3B35" w:rsidRPr="00AE435A" w:rsidRDefault="00286E53" w:rsidP="00DC3B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49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DC3B35" w:rsidRPr="00AE435A" w:rsidRDefault="00174526" w:rsidP="00DC3B3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Хайбуллова Анастасия Сергеевна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DC3B35" w:rsidRPr="00AE435A" w:rsidRDefault="00174526" w:rsidP="00DC3B3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Главный специалист организационного отдела </w:t>
            </w:r>
            <w:r w:rsidRPr="00AE435A">
              <w:rPr>
                <w:color w:val="000000" w:themeColor="text1"/>
              </w:rPr>
              <w:t xml:space="preserve"> </w:t>
            </w: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городского поселения Мортка</w:t>
            </w:r>
          </w:p>
        </w:tc>
      </w:tr>
      <w:tr w:rsidR="00DC3B35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DC3B35" w:rsidRPr="00AE435A" w:rsidRDefault="00286E53" w:rsidP="00DC3B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DC3B35" w:rsidRPr="00AE435A" w:rsidRDefault="00174526" w:rsidP="00DC3B3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Тишкова Гульнур Муллануровна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DC3B35" w:rsidRPr="00AE435A" w:rsidRDefault="00174526" w:rsidP="00DC3B3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Председатель комитета</w:t>
            </w:r>
            <w:r w:rsidRPr="00AE435A">
              <w:rPr>
                <w:color w:val="000000" w:themeColor="text1"/>
              </w:rPr>
              <w:t xml:space="preserve"> </w:t>
            </w: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несырьевого сектора экономики и поддержки предпринимательства администрации Кондинского района</w:t>
            </w:r>
          </w:p>
        </w:tc>
      </w:tr>
      <w:tr w:rsidR="00174526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74526" w:rsidRPr="00AE435A" w:rsidRDefault="00286E53" w:rsidP="001745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174526" w:rsidRPr="00AE435A" w:rsidRDefault="00174526" w:rsidP="0017452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Балина Вера Васильевна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174526" w:rsidRPr="00AE435A" w:rsidRDefault="00174526" w:rsidP="0017452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Заместитель председателя комитета несырьевого сектора экономики и поддержки предпринимательства администрации Кондинского района </w:t>
            </w:r>
          </w:p>
        </w:tc>
      </w:tr>
      <w:tr w:rsidR="00174526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74526" w:rsidRPr="00AE435A" w:rsidRDefault="00286E53" w:rsidP="001745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174526" w:rsidRPr="00AE435A" w:rsidRDefault="00174526" w:rsidP="0017452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Новоселова Ольга Леонидовна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174526" w:rsidRPr="00AE435A" w:rsidRDefault="00174526" w:rsidP="0017452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Начальник отдела субсидий  комитета несырьевого сектора экономики и поддержки предпринимательства администрации Кондинского района</w:t>
            </w:r>
          </w:p>
        </w:tc>
      </w:tr>
      <w:tr w:rsidR="00174526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74526" w:rsidRPr="00AE435A" w:rsidRDefault="00286E53" w:rsidP="001745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174526" w:rsidRPr="00AE435A" w:rsidRDefault="00174526" w:rsidP="0017452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Плаксин Евгений Владимирович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174526" w:rsidRPr="00AE435A" w:rsidRDefault="00174526" w:rsidP="0017452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Начальник отдела транспорта  комитета несырьевого сектора экономики и поддержки предпринимательства администрации Кондинского района</w:t>
            </w:r>
          </w:p>
        </w:tc>
      </w:tr>
      <w:tr w:rsidR="00AE435A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E435A" w:rsidRPr="00AE435A" w:rsidRDefault="00286E53" w:rsidP="00AE43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AE435A" w:rsidRPr="00AD3459" w:rsidRDefault="00AE435A" w:rsidP="00AE435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345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Лыжина Анастасия Викторовна</w:t>
            </w:r>
          </w:p>
          <w:p w:rsidR="00AE435A" w:rsidRPr="00AD3459" w:rsidRDefault="00AE435A" w:rsidP="00AE435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AE435A" w:rsidRPr="00AE435A" w:rsidRDefault="00AE435A" w:rsidP="00AE435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Заместитель начальника архивного отдела администрации Кондинского района</w:t>
            </w:r>
          </w:p>
        </w:tc>
      </w:tr>
      <w:tr w:rsidR="00AE435A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E435A" w:rsidRPr="00AE435A" w:rsidRDefault="00286E53" w:rsidP="00AE43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AE435A" w:rsidRPr="00AD3459" w:rsidRDefault="00AD3459" w:rsidP="00AE435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3459">
              <w:rPr>
                <w:rFonts w:ascii="Times New Roman" w:hAnsi="Times New Roman" w:cs="Times New Roman"/>
                <w:sz w:val="28"/>
                <w:szCs w:val="28"/>
              </w:rPr>
              <w:t>Тангишева Ольга Анатольевна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AE435A" w:rsidRPr="00AE435A" w:rsidRDefault="00AD3459" w:rsidP="00AE435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Специалист-эксперт специального отдела администрации Кондинского района</w:t>
            </w:r>
          </w:p>
        </w:tc>
      </w:tr>
      <w:tr w:rsidR="00AB0967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B0967" w:rsidRPr="00AE435A" w:rsidRDefault="00AB0967" w:rsidP="00AB09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AB0967" w:rsidRPr="00AE435A" w:rsidRDefault="00AB0967" w:rsidP="00AB09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Жучков Константин Александрович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AB0967" w:rsidRPr="00AE435A" w:rsidRDefault="00AB0967" w:rsidP="00AB09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Тренер-преподаватель </w:t>
            </w:r>
            <w:r w:rsidRPr="00AE435A">
              <w:rPr>
                <w:color w:val="000000" w:themeColor="text1"/>
              </w:rPr>
              <w:t xml:space="preserve"> </w:t>
            </w:r>
            <w:r w:rsidRPr="00AE4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МБУ ДО Спортивная школа олимпийского резерва по биатлону</w:t>
            </w:r>
          </w:p>
        </w:tc>
      </w:tr>
      <w:tr w:rsidR="00AB0967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B0967" w:rsidRPr="00AE435A" w:rsidRDefault="00AB0967" w:rsidP="00AB09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AB0967" w:rsidRPr="00AE435A" w:rsidRDefault="00AB0967" w:rsidP="00AB09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Видякина Татьяна Геннадьевна 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AB0967" w:rsidRPr="00AE435A" w:rsidRDefault="00AB0967" w:rsidP="00AB09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Специалист-эксперт отдела бюджетного планирования комитета по финансам и налоговой политики администрации Кондинского района </w:t>
            </w:r>
          </w:p>
        </w:tc>
      </w:tr>
      <w:tr w:rsidR="00AB0967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B0967" w:rsidRPr="00AE435A" w:rsidRDefault="00AB0967" w:rsidP="00AB09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AB0967" w:rsidRPr="00AE435A" w:rsidRDefault="00AB0967" w:rsidP="00AB09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Лавренова  Татьяна Николаевна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AB0967" w:rsidRPr="00AE435A" w:rsidRDefault="00AB0967" w:rsidP="00AB09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Специалист-эксперт отдела бюджетного планирования комитета по финансам и налоговой политики администрации Кондинского района</w:t>
            </w:r>
          </w:p>
        </w:tc>
      </w:tr>
      <w:tr w:rsidR="00AB0967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B0967" w:rsidRPr="00AE435A" w:rsidRDefault="00AB0967" w:rsidP="00AB09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59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AB0967" w:rsidRPr="00AE435A" w:rsidRDefault="00AB0967" w:rsidP="00AB09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Баландина Светлана Васильевна 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AB0967" w:rsidRPr="00AE435A" w:rsidRDefault="00AB0967" w:rsidP="00AB09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Специалист-эксперт отдела контроля комитета по финансам и налоговой политики администрации Кондинского района</w:t>
            </w:r>
          </w:p>
        </w:tc>
      </w:tr>
      <w:tr w:rsidR="00AB0967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B0967" w:rsidRPr="00286E53" w:rsidRDefault="00AB0967" w:rsidP="00AB09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AB0967" w:rsidRPr="00286E53" w:rsidRDefault="00AB0967" w:rsidP="00AB09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Непомнящих Светлана Ивановна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AB0967" w:rsidRPr="00286E53" w:rsidRDefault="006B54BC" w:rsidP="00AB09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="00AB0967" w:rsidRPr="00286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ачальник отдела молодежной политики администрации Кондинского района</w:t>
            </w:r>
          </w:p>
        </w:tc>
      </w:tr>
      <w:tr w:rsidR="00AB0967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B0967" w:rsidRPr="00286E53" w:rsidRDefault="00AB0967" w:rsidP="00AB09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AB0967" w:rsidRPr="00286E53" w:rsidRDefault="00AB0967" w:rsidP="00BC608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Нагорн</w:t>
            </w:r>
            <w:r w:rsidR="00BC60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ова</w:t>
            </w:r>
            <w:r w:rsidRPr="00286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Дарья Андреевна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AB0967" w:rsidRPr="00286E53" w:rsidRDefault="006B54BC" w:rsidP="00AB09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r w:rsidR="00AB0967" w:rsidRPr="00286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аведующий хозяйством отдела </w:t>
            </w:r>
            <w:r w:rsidR="00AB0967" w:rsidRPr="00286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молодежной политики администрации Кондинского района</w:t>
            </w:r>
          </w:p>
        </w:tc>
      </w:tr>
      <w:tr w:rsidR="00AB0967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B0967" w:rsidRPr="00286E53" w:rsidRDefault="00AB0967" w:rsidP="00AB09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62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AB0967" w:rsidRPr="00286E53" w:rsidRDefault="00AB0967" w:rsidP="00AB09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Бринстер Артем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AB0967" w:rsidRPr="00286E53" w:rsidRDefault="006B54BC" w:rsidP="00AB09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="00AB0967" w:rsidRPr="00286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чащийся Междуреченской СОШ</w:t>
            </w:r>
          </w:p>
        </w:tc>
      </w:tr>
      <w:tr w:rsidR="00AB0967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B0967" w:rsidRPr="00286E53" w:rsidRDefault="00AB0967" w:rsidP="00AB09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AB0967" w:rsidRPr="00286E53" w:rsidRDefault="00AB0967" w:rsidP="00AB09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Безрученко Варвара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AB0967" w:rsidRPr="00286E53" w:rsidRDefault="006B54BC" w:rsidP="00AB09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="00AB0967" w:rsidRPr="00286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чащийся Междуреченской СОШ</w:t>
            </w:r>
          </w:p>
        </w:tc>
      </w:tr>
      <w:tr w:rsidR="00AB0967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B0967" w:rsidRPr="00286E53" w:rsidRDefault="00AB0967" w:rsidP="00AB09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AB0967" w:rsidRPr="00286E53" w:rsidRDefault="00AB0967" w:rsidP="00AB09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 Артем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AB0967" w:rsidRPr="00286E53" w:rsidRDefault="006B54BC" w:rsidP="00AB09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="00AB0967" w:rsidRPr="00286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чащийся Междуреченской СОШ</w:t>
            </w:r>
          </w:p>
        </w:tc>
      </w:tr>
      <w:tr w:rsidR="00AB0967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B0967" w:rsidRDefault="00AB0967" w:rsidP="00AB09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AB0967" w:rsidRPr="00286E53" w:rsidRDefault="00AB0967" w:rsidP="00AB09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Гирин Кирилл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AB0967" w:rsidRPr="00286E53" w:rsidRDefault="006B54BC" w:rsidP="00AB09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="00AB0967" w:rsidRPr="00286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чащийся Междуреченской СОШ</w:t>
            </w:r>
          </w:p>
        </w:tc>
      </w:tr>
      <w:tr w:rsidR="00AB0967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B0967" w:rsidRPr="00286E53" w:rsidRDefault="00AB0967" w:rsidP="00AB09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AB0967" w:rsidRPr="00286E53" w:rsidRDefault="00AB0967" w:rsidP="00AB09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Рацун Екатерина Николаевна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AB0967" w:rsidRPr="00286E53" w:rsidRDefault="006B54BC" w:rsidP="00AB09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="00AB0967" w:rsidRPr="00286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уратор «Движения Первых»</w:t>
            </w:r>
          </w:p>
        </w:tc>
      </w:tr>
      <w:tr w:rsidR="00AB0967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B0967" w:rsidRPr="00286E53" w:rsidRDefault="00AB0967" w:rsidP="00AB09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AB0967" w:rsidRPr="00286E53" w:rsidRDefault="00AB0967" w:rsidP="00BC608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Петрова Александра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AB0967" w:rsidRPr="00286E53" w:rsidRDefault="006B54BC" w:rsidP="00AB09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="00AB0967" w:rsidRPr="00286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частник «Движения Первых»</w:t>
            </w:r>
          </w:p>
        </w:tc>
      </w:tr>
      <w:tr w:rsidR="00AB0967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B0967" w:rsidRPr="00286E53" w:rsidRDefault="00AB0967" w:rsidP="00AB09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AB0967" w:rsidRPr="00286E53" w:rsidRDefault="00AB0967" w:rsidP="00AB09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Петрова Мария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AB0967" w:rsidRPr="00286E53" w:rsidRDefault="006B54BC" w:rsidP="00AB0967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="00AB0967" w:rsidRPr="00286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частник «Движения Первых»</w:t>
            </w:r>
          </w:p>
        </w:tc>
      </w:tr>
      <w:tr w:rsidR="00AB0967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B0967" w:rsidRPr="00286E53" w:rsidRDefault="00AB0967" w:rsidP="00AB09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AB0967" w:rsidRPr="00286E53" w:rsidRDefault="00AB0967" w:rsidP="00AB09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Чалкин Егор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AB0967" w:rsidRPr="00286E53" w:rsidRDefault="006B54BC" w:rsidP="00AB0967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="00AB0967" w:rsidRPr="00286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частник «Движения Первых»</w:t>
            </w:r>
          </w:p>
        </w:tc>
      </w:tr>
      <w:tr w:rsidR="00AB0967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B0967" w:rsidRDefault="00AB0967" w:rsidP="00AB09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AB0967" w:rsidRDefault="00AB0967" w:rsidP="00AB09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Батырева Наталья Геннадьевна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AB0967" w:rsidRPr="00286E53" w:rsidRDefault="006B54BC" w:rsidP="00AB09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="00AB09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тарший воспитатель МБДОУ «Красная шапочка»</w:t>
            </w:r>
          </w:p>
        </w:tc>
      </w:tr>
      <w:tr w:rsidR="00AB0967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B0967" w:rsidRDefault="00AB0967" w:rsidP="00AB09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AB0967" w:rsidRDefault="00AB0967" w:rsidP="00AB09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Красноперова Александра Анатольевна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AB0967" w:rsidRPr="00286E53" w:rsidRDefault="006B54BC" w:rsidP="00AB09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r w:rsidR="00AB09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аведующий МБДОУ «Сказка»</w:t>
            </w:r>
          </w:p>
        </w:tc>
      </w:tr>
      <w:tr w:rsidR="00AB0967" w:rsidRPr="00BF4F4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B0967" w:rsidRDefault="00AB0967" w:rsidP="00AB09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AB0967" w:rsidRDefault="00AB0967" w:rsidP="00AB09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Арефьева Наталья Викторовна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AB0967" w:rsidRPr="00286E53" w:rsidRDefault="006B54BC" w:rsidP="003824B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="00AB0967" w:rsidRPr="00F860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тарший воспитатель</w:t>
            </w:r>
            <w:r w:rsidR="00AB0967">
              <w:t xml:space="preserve"> </w:t>
            </w:r>
            <w:r w:rsidR="00AB0967" w:rsidRPr="00F860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МБДОУ «Сказка»</w:t>
            </w:r>
          </w:p>
        </w:tc>
      </w:tr>
      <w:tr w:rsidR="00AB0967" w:rsidRPr="005F0A1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B0967" w:rsidRPr="005F0A1C" w:rsidRDefault="00AB0967" w:rsidP="00AB09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0A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73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AB0967" w:rsidRPr="005F0A1C" w:rsidRDefault="00AB0967" w:rsidP="00AB09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0A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Коршунова Наталья Николаевна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AB0967" w:rsidRPr="005F0A1C" w:rsidRDefault="006B54BC" w:rsidP="00AB09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0A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r w:rsidR="00AB0967" w:rsidRPr="005F0A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аведующий МБДОУ «Чебурашка»</w:t>
            </w:r>
          </w:p>
        </w:tc>
      </w:tr>
      <w:tr w:rsidR="00AB0967" w:rsidRPr="005F0A1C" w:rsidTr="009F0C0E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B0967" w:rsidRPr="005F0A1C" w:rsidRDefault="00AB0967" w:rsidP="00AB09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0A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</w:t>
            </w:r>
          </w:p>
        </w:tc>
        <w:tc>
          <w:tcPr>
            <w:tcW w:w="4527" w:type="dxa"/>
            <w:tcBorders>
              <w:top w:val="single" w:sz="4" w:space="0" w:color="auto"/>
            </w:tcBorders>
          </w:tcPr>
          <w:p w:rsidR="00AB0967" w:rsidRPr="005F0A1C" w:rsidRDefault="00AB0967" w:rsidP="00AB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0A1C">
              <w:rPr>
                <w:rFonts w:ascii="Times New Roman" w:hAnsi="Times New Roman" w:cs="Times New Roman"/>
                <w:sz w:val="28"/>
                <w:szCs w:val="28"/>
              </w:rPr>
              <w:t>Суднева Анастасия Геннадьевна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AB0967" w:rsidRPr="005F0A1C" w:rsidRDefault="006B54BC" w:rsidP="00AB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0A1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AB0967" w:rsidRPr="005F0A1C">
              <w:rPr>
                <w:rFonts w:ascii="Times New Roman" w:hAnsi="Times New Roman" w:cs="Times New Roman"/>
                <w:sz w:val="28"/>
                <w:szCs w:val="28"/>
              </w:rPr>
              <w:t>аместитель заведующего МАДОУ ЦРР «Чебурашка»</w:t>
            </w:r>
          </w:p>
        </w:tc>
      </w:tr>
      <w:tr w:rsidR="00AB0967" w:rsidRPr="005F0A1C" w:rsidTr="009F0C0E">
        <w:tc>
          <w:tcPr>
            <w:tcW w:w="675" w:type="dxa"/>
          </w:tcPr>
          <w:p w:rsidR="00AB0967" w:rsidRPr="005F0A1C" w:rsidRDefault="00AB0967" w:rsidP="00AB0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0A1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527" w:type="dxa"/>
          </w:tcPr>
          <w:p w:rsidR="00AB0967" w:rsidRPr="005F0A1C" w:rsidRDefault="00AB0967" w:rsidP="00AB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0A1C">
              <w:rPr>
                <w:rFonts w:ascii="Times New Roman" w:hAnsi="Times New Roman" w:cs="Times New Roman"/>
                <w:sz w:val="28"/>
                <w:szCs w:val="28"/>
              </w:rPr>
              <w:t>Пашкина Валентина Александровна</w:t>
            </w:r>
          </w:p>
        </w:tc>
        <w:tc>
          <w:tcPr>
            <w:tcW w:w="4829" w:type="dxa"/>
          </w:tcPr>
          <w:p w:rsidR="00AB0967" w:rsidRPr="005F0A1C" w:rsidRDefault="006B54BC" w:rsidP="00AB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0A1C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AB0967" w:rsidRPr="005F0A1C">
              <w:rPr>
                <w:rFonts w:ascii="Times New Roman" w:hAnsi="Times New Roman" w:cs="Times New Roman"/>
                <w:sz w:val="28"/>
                <w:szCs w:val="28"/>
              </w:rPr>
              <w:t>итель городского поселения Междуреченский</w:t>
            </w:r>
          </w:p>
        </w:tc>
      </w:tr>
      <w:tr w:rsidR="00AB0967" w:rsidRPr="005F0A1C" w:rsidTr="009F0C0E">
        <w:tc>
          <w:tcPr>
            <w:tcW w:w="675" w:type="dxa"/>
          </w:tcPr>
          <w:p w:rsidR="00AB0967" w:rsidRPr="005F0A1C" w:rsidRDefault="00AB0967" w:rsidP="00AB0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0A1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527" w:type="dxa"/>
          </w:tcPr>
          <w:p w:rsidR="00AB0967" w:rsidRPr="005F0A1C" w:rsidRDefault="00AB0967" w:rsidP="00AB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0A1C">
              <w:rPr>
                <w:rFonts w:ascii="Times New Roman" w:hAnsi="Times New Roman" w:cs="Times New Roman"/>
                <w:sz w:val="28"/>
                <w:szCs w:val="28"/>
              </w:rPr>
              <w:t>Шумихина Любовь Михайловна</w:t>
            </w:r>
          </w:p>
        </w:tc>
        <w:tc>
          <w:tcPr>
            <w:tcW w:w="4829" w:type="dxa"/>
          </w:tcPr>
          <w:p w:rsidR="00AB0967" w:rsidRPr="005F0A1C" w:rsidRDefault="006B54BC" w:rsidP="00AB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0A1C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AB0967" w:rsidRPr="005F0A1C">
              <w:rPr>
                <w:rFonts w:ascii="Times New Roman" w:hAnsi="Times New Roman" w:cs="Times New Roman"/>
                <w:sz w:val="28"/>
                <w:szCs w:val="28"/>
              </w:rPr>
              <w:t>итель городского поселения Междуреченский</w:t>
            </w:r>
          </w:p>
        </w:tc>
      </w:tr>
      <w:tr w:rsidR="005F0C5E" w:rsidRPr="005F0A1C" w:rsidTr="00BC608C">
        <w:tc>
          <w:tcPr>
            <w:tcW w:w="675" w:type="dxa"/>
          </w:tcPr>
          <w:p w:rsidR="005F0C5E" w:rsidRPr="005F0A1C" w:rsidRDefault="005F0C5E" w:rsidP="00AB0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0A1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527" w:type="dxa"/>
            <w:shd w:val="clear" w:color="auto" w:fill="auto"/>
          </w:tcPr>
          <w:p w:rsidR="005F0C5E" w:rsidRPr="00BC608C" w:rsidRDefault="003824BF" w:rsidP="00BC6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608C">
              <w:rPr>
                <w:rFonts w:ascii="Times New Roman" w:hAnsi="Times New Roman" w:cs="Times New Roman"/>
                <w:sz w:val="28"/>
                <w:szCs w:val="28"/>
              </w:rPr>
              <w:t xml:space="preserve">Абдрахманова Эвелина </w:t>
            </w:r>
          </w:p>
        </w:tc>
        <w:tc>
          <w:tcPr>
            <w:tcW w:w="4829" w:type="dxa"/>
            <w:shd w:val="clear" w:color="auto" w:fill="auto"/>
          </w:tcPr>
          <w:p w:rsidR="005F0C5E" w:rsidRPr="00BC608C" w:rsidRDefault="006B54BC" w:rsidP="00BC6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608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824BF" w:rsidRPr="00BC608C">
              <w:rPr>
                <w:rFonts w:ascii="Times New Roman" w:hAnsi="Times New Roman" w:cs="Times New Roman"/>
                <w:sz w:val="28"/>
                <w:szCs w:val="28"/>
              </w:rPr>
              <w:t>тудентка  БУ «Междуреченский агропромышленный колледж»</w:t>
            </w:r>
          </w:p>
        </w:tc>
      </w:tr>
      <w:tr w:rsidR="005F0C5E" w:rsidRPr="005F0A1C" w:rsidTr="009F0C0E">
        <w:tc>
          <w:tcPr>
            <w:tcW w:w="675" w:type="dxa"/>
          </w:tcPr>
          <w:p w:rsidR="005F0C5E" w:rsidRPr="005F0A1C" w:rsidRDefault="006B54BC" w:rsidP="00AB0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0A1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527" w:type="dxa"/>
          </w:tcPr>
          <w:p w:rsidR="005F0C5E" w:rsidRPr="005F0A1C" w:rsidRDefault="006B54BC" w:rsidP="00AB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0A1C">
              <w:rPr>
                <w:rFonts w:ascii="Times New Roman" w:hAnsi="Times New Roman" w:cs="Times New Roman"/>
                <w:sz w:val="28"/>
                <w:szCs w:val="28"/>
              </w:rPr>
              <w:t>Мисяков Алексей Николаевич</w:t>
            </w:r>
          </w:p>
        </w:tc>
        <w:tc>
          <w:tcPr>
            <w:tcW w:w="4829" w:type="dxa"/>
          </w:tcPr>
          <w:p w:rsidR="005F0C5E" w:rsidRPr="005F0A1C" w:rsidRDefault="006B54BC" w:rsidP="00AB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0A1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общественной безопасности </w:t>
            </w:r>
            <w:r w:rsidRPr="005F0A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администрации Кондинского района </w:t>
            </w:r>
            <w:r w:rsidRPr="005F0A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F0C5E" w:rsidRPr="005F0A1C" w:rsidTr="009F0C0E">
        <w:tc>
          <w:tcPr>
            <w:tcW w:w="675" w:type="dxa"/>
          </w:tcPr>
          <w:p w:rsidR="005F0C5E" w:rsidRPr="005F0A1C" w:rsidRDefault="006B54BC" w:rsidP="00AB0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0A1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527" w:type="dxa"/>
          </w:tcPr>
          <w:p w:rsidR="005F0C5E" w:rsidRPr="005F0A1C" w:rsidRDefault="006B54BC" w:rsidP="00AB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0A1C">
              <w:rPr>
                <w:rFonts w:ascii="Times New Roman" w:hAnsi="Times New Roman" w:cs="Times New Roman"/>
                <w:sz w:val="28"/>
                <w:szCs w:val="28"/>
              </w:rPr>
              <w:t>Тучина Евгения Александровна</w:t>
            </w:r>
          </w:p>
        </w:tc>
        <w:tc>
          <w:tcPr>
            <w:tcW w:w="4829" w:type="dxa"/>
          </w:tcPr>
          <w:p w:rsidR="005F0C5E" w:rsidRPr="00B65CA4" w:rsidRDefault="006B54BC" w:rsidP="005F0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CA4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 </w:t>
            </w:r>
            <w:r w:rsidR="005F0A1C" w:rsidRPr="00B65CA4">
              <w:rPr>
                <w:rFonts w:ascii="Times New Roman" w:hAnsi="Times New Roman" w:cs="Times New Roman"/>
                <w:sz w:val="28"/>
                <w:szCs w:val="28"/>
              </w:rPr>
              <w:t>МКУ «</w:t>
            </w:r>
            <w:r w:rsidRPr="00B65CA4">
              <w:rPr>
                <w:rFonts w:ascii="Times New Roman" w:hAnsi="Times New Roman" w:cs="Times New Roman"/>
                <w:sz w:val="28"/>
                <w:szCs w:val="28"/>
              </w:rPr>
              <w:t>Управление МТО ОМС Кондинского района</w:t>
            </w:r>
            <w:r w:rsidR="005F0A1C" w:rsidRPr="00B65CA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F0A1C" w:rsidRPr="005F0A1C" w:rsidTr="009F0C0E">
        <w:tc>
          <w:tcPr>
            <w:tcW w:w="675" w:type="dxa"/>
          </w:tcPr>
          <w:p w:rsidR="005F0A1C" w:rsidRPr="005F0A1C" w:rsidRDefault="005F0A1C" w:rsidP="00AB0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527" w:type="dxa"/>
          </w:tcPr>
          <w:p w:rsidR="005F0A1C" w:rsidRPr="005F0A1C" w:rsidRDefault="005F0A1C" w:rsidP="00AB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Цыпленкова</w:t>
            </w:r>
            <w:r w:rsidR="00B65CA4">
              <w:rPr>
                <w:rFonts w:ascii="Times New Roman" w:hAnsi="Times New Roman" w:cs="Times New Roman"/>
                <w:sz w:val="28"/>
                <w:szCs w:val="28"/>
              </w:rPr>
              <w:t xml:space="preserve"> Ирина Александровна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29" w:type="dxa"/>
          </w:tcPr>
          <w:p w:rsidR="005F0A1C" w:rsidRPr="00B65CA4" w:rsidRDefault="00B65CA4" w:rsidP="00B65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CA4">
              <w:rPr>
                <w:rFonts w:ascii="Times New Roman" w:hAnsi="Times New Roman" w:cs="Times New Roman"/>
                <w:sz w:val="28"/>
                <w:szCs w:val="28"/>
              </w:rPr>
              <w:t>Специалист-эксперт отдела по организации деятельности комиссии по делам несовершеннолетних и защите их прав администрации Кондинского района</w:t>
            </w:r>
          </w:p>
        </w:tc>
      </w:tr>
      <w:tr w:rsidR="005F0A1C" w:rsidRPr="005F0A1C" w:rsidTr="009F0C0E">
        <w:tc>
          <w:tcPr>
            <w:tcW w:w="675" w:type="dxa"/>
          </w:tcPr>
          <w:p w:rsidR="005F0A1C" w:rsidRDefault="005F0A1C" w:rsidP="00AB0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527" w:type="dxa"/>
          </w:tcPr>
          <w:p w:rsidR="005F0A1C" w:rsidRDefault="005F0A1C" w:rsidP="00AB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Зубов Иван Николаевич</w:t>
            </w:r>
          </w:p>
        </w:tc>
        <w:tc>
          <w:tcPr>
            <w:tcW w:w="4829" w:type="dxa"/>
          </w:tcPr>
          <w:p w:rsidR="005F0A1C" w:rsidRPr="00B65CA4" w:rsidRDefault="005F0A1C" w:rsidP="005F0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CA4">
              <w:rPr>
                <w:rFonts w:ascii="Times New Roman" w:hAnsi="Times New Roman" w:cs="Times New Roman"/>
                <w:sz w:val="28"/>
                <w:szCs w:val="28"/>
              </w:rPr>
              <w:t>Директор МКУ «Управление МТО ОМС Кондинского района»</w:t>
            </w:r>
          </w:p>
        </w:tc>
      </w:tr>
      <w:tr w:rsidR="005F0A1C" w:rsidRPr="005F0A1C" w:rsidTr="009F0C0E">
        <w:tc>
          <w:tcPr>
            <w:tcW w:w="675" w:type="dxa"/>
          </w:tcPr>
          <w:p w:rsidR="005F0A1C" w:rsidRDefault="005F0A1C" w:rsidP="00AB0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527" w:type="dxa"/>
          </w:tcPr>
          <w:p w:rsidR="005F0A1C" w:rsidRDefault="005F0A1C" w:rsidP="00AB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Паузина</w:t>
            </w:r>
            <w:r w:rsidR="00B65CA4">
              <w:rPr>
                <w:rFonts w:ascii="Times New Roman" w:hAnsi="Times New Roman" w:cs="Times New Roman"/>
                <w:sz w:val="28"/>
                <w:szCs w:val="28"/>
              </w:rPr>
              <w:t xml:space="preserve"> Тамара Ивановна </w:t>
            </w:r>
          </w:p>
        </w:tc>
        <w:tc>
          <w:tcPr>
            <w:tcW w:w="4829" w:type="dxa"/>
          </w:tcPr>
          <w:p w:rsidR="005F0A1C" w:rsidRPr="005F0A1C" w:rsidRDefault="00B65CA4" w:rsidP="005F0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Шеф-повар </w:t>
            </w:r>
            <w:r w:rsidRPr="00F860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МБДОУ «Сказка»</w:t>
            </w:r>
          </w:p>
        </w:tc>
      </w:tr>
      <w:tr w:rsidR="005F0A1C" w:rsidRPr="0025483E" w:rsidTr="009F0C0E">
        <w:tc>
          <w:tcPr>
            <w:tcW w:w="675" w:type="dxa"/>
          </w:tcPr>
          <w:p w:rsidR="005F0A1C" w:rsidRPr="0025483E" w:rsidRDefault="005F0A1C" w:rsidP="00AB0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83E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527" w:type="dxa"/>
          </w:tcPr>
          <w:p w:rsidR="005F0A1C" w:rsidRPr="0025483E" w:rsidRDefault="005F0A1C" w:rsidP="00AB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83E">
              <w:rPr>
                <w:rFonts w:ascii="Times New Roman" w:hAnsi="Times New Roman" w:cs="Times New Roman"/>
                <w:sz w:val="28"/>
                <w:szCs w:val="28"/>
              </w:rPr>
              <w:t>Кошманов Андрей Анатольевич</w:t>
            </w:r>
          </w:p>
        </w:tc>
        <w:tc>
          <w:tcPr>
            <w:tcW w:w="4829" w:type="dxa"/>
          </w:tcPr>
          <w:p w:rsidR="005F0A1C" w:rsidRPr="0025483E" w:rsidRDefault="005F0A1C" w:rsidP="005F0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83E">
              <w:rPr>
                <w:rFonts w:ascii="Times New Roman" w:hAnsi="Times New Roman" w:cs="Times New Roman"/>
                <w:sz w:val="28"/>
                <w:szCs w:val="28"/>
              </w:rPr>
              <w:t>Глава городского поселения Междуреченский</w:t>
            </w:r>
          </w:p>
        </w:tc>
      </w:tr>
      <w:tr w:rsidR="005F0A1C" w:rsidRPr="0025483E" w:rsidTr="009F0C0E">
        <w:tc>
          <w:tcPr>
            <w:tcW w:w="675" w:type="dxa"/>
          </w:tcPr>
          <w:p w:rsidR="005F0A1C" w:rsidRPr="0025483E" w:rsidRDefault="005F0A1C" w:rsidP="00AB0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83E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527" w:type="dxa"/>
          </w:tcPr>
          <w:p w:rsidR="005F0A1C" w:rsidRPr="0025483E" w:rsidRDefault="005F0A1C" w:rsidP="00AB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83E">
              <w:rPr>
                <w:rFonts w:ascii="Times New Roman" w:hAnsi="Times New Roman" w:cs="Times New Roman"/>
                <w:sz w:val="28"/>
                <w:szCs w:val="28"/>
              </w:rPr>
              <w:t>Бринстер Руслан Владимирович</w:t>
            </w:r>
          </w:p>
        </w:tc>
        <w:tc>
          <w:tcPr>
            <w:tcW w:w="4829" w:type="dxa"/>
          </w:tcPr>
          <w:p w:rsidR="005F0A1C" w:rsidRPr="0025483E" w:rsidRDefault="005F0A1C" w:rsidP="005F0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83E">
              <w:rPr>
                <w:rFonts w:ascii="Times New Roman" w:hAnsi="Times New Roman" w:cs="Times New Roman"/>
                <w:sz w:val="28"/>
                <w:szCs w:val="28"/>
              </w:rPr>
              <w:t>Председатель Думы Кондинского района</w:t>
            </w:r>
          </w:p>
        </w:tc>
      </w:tr>
      <w:tr w:rsidR="0025483E" w:rsidRPr="0025483E" w:rsidTr="009F0C0E">
        <w:tc>
          <w:tcPr>
            <w:tcW w:w="675" w:type="dxa"/>
          </w:tcPr>
          <w:p w:rsidR="0025483E" w:rsidRPr="0025483E" w:rsidRDefault="0025483E" w:rsidP="00AB0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83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527" w:type="dxa"/>
          </w:tcPr>
          <w:p w:rsidR="0025483E" w:rsidRPr="0025483E" w:rsidRDefault="0025483E" w:rsidP="00AB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83E">
              <w:rPr>
                <w:rFonts w:ascii="Times New Roman" w:hAnsi="Times New Roman" w:cs="Times New Roman"/>
                <w:sz w:val="28"/>
                <w:szCs w:val="28"/>
              </w:rPr>
              <w:t xml:space="preserve">Симачкова Надежда Владимировна </w:t>
            </w:r>
          </w:p>
        </w:tc>
        <w:tc>
          <w:tcPr>
            <w:tcW w:w="4829" w:type="dxa"/>
          </w:tcPr>
          <w:p w:rsidR="0025483E" w:rsidRPr="0025483E" w:rsidRDefault="0025483E" w:rsidP="005F0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</w:t>
            </w:r>
            <w:r w:rsidRPr="002548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пециалист по связям с общественностью м</w:t>
            </w:r>
            <w:r w:rsidRPr="0025483E">
              <w:rPr>
                <w:rFonts w:ascii="Times New Roman" w:hAnsi="Times New Roman" w:cs="Times New Roman"/>
                <w:color w:val="1E1D1E"/>
                <w:sz w:val="28"/>
                <w:szCs w:val="28"/>
                <w:shd w:val="clear" w:color="auto" w:fill="FFFFFF"/>
              </w:rPr>
              <w:t xml:space="preserve">униципального </w:t>
            </w:r>
            <w:r w:rsidRPr="002548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автономного учреждения «Районный </w:t>
            </w:r>
            <w:r w:rsidRPr="002548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центр молодежных инициатив «Ориентир», председатель местной общественной организации многодетных семей Кондинского района «София»</w:t>
            </w:r>
          </w:p>
        </w:tc>
      </w:tr>
    </w:tbl>
    <w:p w:rsidR="0051259B" w:rsidRPr="0025483E" w:rsidRDefault="0051259B">
      <w:pPr>
        <w:rPr>
          <w:rFonts w:ascii="Times New Roman" w:hAnsi="Times New Roman" w:cs="Times New Roman"/>
          <w:sz w:val="28"/>
          <w:szCs w:val="28"/>
        </w:rPr>
      </w:pPr>
    </w:p>
    <w:p w:rsidR="005F0A1C" w:rsidRPr="005F0A1C" w:rsidRDefault="005F0A1C">
      <w:pPr>
        <w:rPr>
          <w:rFonts w:ascii="Times New Roman" w:hAnsi="Times New Roman" w:cs="Times New Roman"/>
          <w:sz w:val="28"/>
          <w:szCs w:val="28"/>
        </w:rPr>
      </w:pPr>
    </w:p>
    <w:sectPr w:rsidR="005F0A1C" w:rsidRPr="005F0A1C" w:rsidSect="00AD3459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63D01"/>
    <w:multiLevelType w:val="hybridMultilevel"/>
    <w:tmpl w:val="3B302A0A"/>
    <w:lvl w:ilvl="0" w:tplc="30744F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C590BFF"/>
    <w:multiLevelType w:val="hybridMultilevel"/>
    <w:tmpl w:val="504AB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5725D8"/>
    <w:multiLevelType w:val="hybridMultilevel"/>
    <w:tmpl w:val="3B302A0A"/>
    <w:lvl w:ilvl="0" w:tplc="30744F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CA83C6C"/>
    <w:multiLevelType w:val="hybridMultilevel"/>
    <w:tmpl w:val="3B302A0A"/>
    <w:lvl w:ilvl="0" w:tplc="30744F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6A678A"/>
    <w:multiLevelType w:val="hybridMultilevel"/>
    <w:tmpl w:val="3B302A0A"/>
    <w:lvl w:ilvl="0" w:tplc="30744F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11E"/>
    <w:rsid w:val="00002738"/>
    <w:rsid w:val="00006C26"/>
    <w:rsid w:val="00011291"/>
    <w:rsid w:val="00051AD1"/>
    <w:rsid w:val="000525D7"/>
    <w:rsid w:val="000637B5"/>
    <w:rsid w:val="00072E1B"/>
    <w:rsid w:val="00082E41"/>
    <w:rsid w:val="000A0400"/>
    <w:rsid w:val="000A264D"/>
    <w:rsid w:val="000B6341"/>
    <w:rsid w:val="000D0708"/>
    <w:rsid w:val="000F5F29"/>
    <w:rsid w:val="00104FBB"/>
    <w:rsid w:val="0010619D"/>
    <w:rsid w:val="0011555C"/>
    <w:rsid w:val="001273EF"/>
    <w:rsid w:val="00133D47"/>
    <w:rsid w:val="00163757"/>
    <w:rsid w:val="00165B51"/>
    <w:rsid w:val="00170C96"/>
    <w:rsid w:val="00174526"/>
    <w:rsid w:val="00184BE9"/>
    <w:rsid w:val="001910D9"/>
    <w:rsid w:val="001911A9"/>
    <w:rsid w:val="00196D4F"/>
    <w:rsid w:val="001E0F3A"/>
    <w:rsid w:val="002056FD"/>
    <w:rsid w:val="00234E6E"/>
    <w:rsid w:val="0024069F"/>
    <w:rsid w:val="0025483E"/>
    <w:rsid w:val="00257268"/>
    <w:rsid w:val="00267DFA"/>
    <w:rsid w:val="00286E53"/>
    <w:rsid w:val="002C3D45"/>
    <w:rsid w:val="002D01B7"/>
    <w:rsid w:val="003142D4"/>
    <w:rsid w:val="003271EE"/>
    <w:rsid w:val="003629FD"/>
    <w:rsid w:val="00366A36"/>
    <w:rsid w:val="003824BF"/>
    <w:rsid w:val="0039067D"/>
    <w:rsid w:val="003A1BF5"/>
    <w:rsid w:val="003C16DA"/>
    <w:rsid w:val="003C56F5"/>
    <w:rsid w:val="003E3991"/>
    <w:rsid w:val="004259B7"/>
    <w:rsid w:val="00443B6F"/>
    <w:rsid w:val="004745B7"/>
    <w:rsid w:val="00480339"/>
    <w:rsid w:val="004830EE"/>
    <w:rsid w:val="00494DF2"/>
    <w:rsid w:val="004F4DCD"/>
    <w:rsid w:val="0051259B"/>
    <w:rsid w:val="00523DC1"/>
    <w:rsid w:val="005B7659"/>
    <w:rsid w:val="005D76F0"/>
    <w:rsid w:val="005F0A1C"/>
    <w:rsid w:val="005F0C5E"/>
    <w:rsid w:val="005F4E5A"/>
    <w:rsid w:val="006047C1"/>
    <w:rsid w:val="006239EF"/>
    <w:rsid w:val="00656512"/>
    <w:rsid w:val="00663231"/>
    <w:rsid w:val="006B1671"/>
    <w:rsid w:val="006B54BC"/>
    <w:rsid w:val="006C0C03"/>
    <w:rsid w:val="006E10FE"/>
    <w:rsid w:val="006E4931"/>
    <w:rsid w:val="006F056A"/>
    <w:rsid w:val="006F6525"/>
    <w:rsid w:val="00711237"/>
    <w:rsid w:val="00727854"/>
    <w:rsid w:val="007607B0"/>
    <w:rsid w:val="0076552A"/>
    <w:rsid w:val="007821BD"/>
    <w:rsid w:val="007B05AC"/>
    <w:rsid w:val="007B5DF5"/>
    <w:rsid w:val="007C7DEE"/>
    <w:rsid w:val="00802D3C"/>
    <w:rsid w:val="00824025"/>
    <w:rsid w:val="008771C9"/>
    <w:rsid w:val="00891838"/>
    <w:rsid w:val="008F2CFA"/>
    <w:rsid w:val="008F474C"/>
    <w:rsid w:val="0092529A"/>
    <w:rsid w:val="0095163E"/>
    <w:rsid w:val="00964526"/>
    <w:rsid w:val="00975F99"/>
    <w:rsid w:val="00986CFD"/>
    <w:rsid w:val="0099314C"/>
    <w:rsid w:val="00993913"/>
    <w:rsid w:val="009D0334"/>
    <w:rsid w:val="009D1476"/>
    <w:rsid w:val="009D7204"/>
    <w:rsid w:val="009F0C0E"/>
    <w:rsid w:val="00A1175F"/>
    <w:rsid w:val="00A15BD9"/>
    <w:rsid w:val="00A327E0"/>
    <w:rsid w:val="00AB0967"/>
    <w:rsid w:val="00AD3459"/>
    <w:rsid w:val="00AE435A"/>
    <w:rsid w:val="00B06410"/>
    <w:rsid w:val="00B539A5"/>
    <w:rsid w:val="00B65CA4"/>
    <w:rsid w:val="00B9071A"/>
    <w:rsid w:val="00BB2CDC"/>
    <w:rsid w:val="00BC608C"/>
    <w:rsid w:val="00BF4F4C"/>
    <w:rsid w:val="00C031FD"/>
    <w:rsid w:val="00C11CD6"/>
    <w:rsid w:val="00C13D0B"/>
    <w:rsid w:val="00C144F2"/>
    <w:rsid w:val="00C24CE0"/>
    <w:rsid w:val="00C40B5D"/>
    <w:rsid w:val="00C43CF5"/>
    <w:rsid w:val="00CB2F72"/>
    <w:rsid w:val="00CC5534"/>
    <w:rsid w:val="00CF451D"/>
    <w:rsid w:val="00D04190"/>
    <w:rsid w:val="00D2716F"/>
    <w:rsid w:val="00D34C6F"/>
    <w:rsid w:val="00D35478"/>
    <w:rsid w:val="00D373A2"/>
    <w:rsid w:val="00D404AA"/>
    <w:rsid w:val="00D4510A"/>
    <w:rsid w:val="00D47B07"/>
    <w:rsid w:val="00D81F67"/>
    <w:rsid w:val="00D85616"/>
    <w:rsid w:val="00D9568A"/>
    <w:rsid w:val="00D971D9"/>
    <w:rsid w:val="00DC2C98"/>
    <w:rsid w:val="00DC3B35"/>
    <w:rsid w:val="00DF109B"/>
    <w:rsid w:val="00DF5102"/>
    <w:rsid w:val="00DF6616"/>
    <w:rsid w:val="00E241CE"/>
    <w:rsid w:val="00E27CC7"/>
    <w:rsid w:val="00E87BFF"/>
    <w:rsid w:val="00EA0B23"/>
    <w:rsid w:val="00EF5225"/>
    <w:rsid w:val="00EF6719"/>
    <w:rsid w:val="00F16E17"/>
    <w:rsid w:val="00F30AC8"/>
    <w:rsid w:val="00F4197D"/>
    <w:rsid w:val="00F860F8"/>
    <w:rsid w:val="00F9611E"/>
    <w:rsid w:val="00FA0086"/>
    <w:rsid w:val="00FB3405"/>
    <w:rsid w:val="00FB45CA"/>
    <w:rsid w:val="00FB4D3A"/>
    <w:rsid w:val="00FC066F"/>
    <w:rsid w:val="00FE1F27"/>
    <w:rsid w:val="00FF4183"/>
    <w:rsid w:val="00FF51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F65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7C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yout">
    <w:name w:val="layout"/>
    <w:basedOn w:val="a0"/>
    <w:rsid w:val="006239EF"/>
  </w:style>
  <w:style w:type="paragraph" w:styleId="a4">
    <w:name w:val="Balloon Text"/>
    <w:basedOn w:val="a"/>
    <w:link w:val="a5"/>
    <w:uiPriority w:val="99"/>
    <w:semiHidden/>
    <w:unhideWhenUsed/>
    <w:rsid w:val="006F05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056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CC5534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rsid w:val="006F65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F65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7C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yout">
    <w:name w:val="layout"/>
    <w:basedOn w:val="a0"/>
    <w:rsid w:val="006239EF"/>
  </w:style>
  <w:style w:type="paragraph" w:styleId="a4">
    <w:name w:val="Balloon Text"/>
    <w:basedOn w:val="a"/>
    <w:link w:val="a5"/>
    <w:uiPriority w:val="99"/>
    <w:semiHidden/>
    <w:unhideWhenUsed/>
    <w:rsid w:val="006F05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056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CC5534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rsid w:val="006F65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8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8114B-9644-44AA-83EC-16372F778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1517</Words>
  <Characters>8651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Королева Нелли Тимкановна</dc:creator>
  <cp:lastModifiedBy>022201</cp:lastModifiedBy>
  <cp:revision>2</cp:revision>
  <cp:lastPrinted>2024-04-22T14:04:00Z</cp:lastPrinted>
  <dcterms:created xsi:type="dcterms:W3CDTF">2024-04-27T12:32:00Z</dcterms:created>
  <dcterms:modified xsi:type="dcterms:W3CDTF">2024-04-27T12:32:00Z</dcterms:modified>
</cp:coreProperties>
</file>